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8F878" w14:textId="1F168CAF" w:rsidR="00DE61F8" w:rsidRPr="00A76DD6" w:rsidRDefault="00DE61F8" w:rsidP="00C55836">
      <w:pPr>
        <w:spacing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A76DD6">
        <w:rPr>
          <w:rFonts w:ascii="Calibri" w:hAnsi="Calibri" w:cs="Calibri"/>
          <w:b/>
        </w:rPr>
        <w:t xml:space="preserve">Wochenbericht </w:t>
      </w:r>
    </w:p>
    <w:tbl>
      <w:tblPr>
        <w:tblStyle w:val="Tabellenraster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97"/>
        <w:gridCol w:w="883"/>
        <w:gridCol w:w="1703"/>
        <w:gridCol w:w="2014"/>
        <w:gridCol w:w="1716"/>
      </w:tblGrid>
      <w:tr w:rsidR="00A76DD6" w:rsidRPr="00A76DD6" w14:paraId="08087FDD" w14:textId="77777777" w:rsidTr="00B64113">
        <w:tc>
          <w:tcPr>
            <w:tcW w:w="988" w:type="dxa"/>
          </w:tcPr>
          <w:p w14:paraId="3BCE95C9" w14:textId="7DBB54F4" w:rsidR="00A76DD6" w:rsidRPr="00A76DD6" w:rsidRDefault="00A76DD6" w:rsidP="00C55836">
            <w:pPr>
              <w:snapToGrid w:val="0"/>
              <w:spacing w:before="40" w:after="4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76DD6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2897" w:type="dxa"/>
          </w:tcPr>
          <w:p w14:paraId="7F550D1E" w14:textId="77777777" w:rsidR="00A76DD6" w:rsidRPr="00A76DD6" w:rsidRDefault="00A76DD6" w:rsidP="00C55836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3" w:type="dxa"/>
          </w:tcPr>
          <w:p w14:paraId="7CE53493" w14:textId="261F5216" w:rsidR="00A76DD6" w:rsidRPr="00A76DD6" w:rsidRDefault="00A76DD6" w:rsidP="00C55836">
            <w:pPr>
              <w:snapToGrid w:val="0"/>
              <w:spacing w:before="40" w:after="4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76DD6">
              <w:rPr>
                <w:rFonts w:ascii="Calibri" w:hAnsi="Calibri" w:cs="Calibri"/>
                <w:bCs/>
                <w:sz w:val="22"/>
                <w:szCs w:val="22"/>
              </w:rPr>
              <w:t>Klasse: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14:paraId="001EF533" w14:textId="7470353A" w:rsidR="00A76DD6" w:rsidRPr="00A76DD6" w:rsidRDefault="00A76DD6" w:rsidP="00C55836">
            <w:pPr>
              <w:snapToGrid w:val="0"/>
              <w:spacing w:before="40" w:after="4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B15A81" w14:textId="34814E92" w:rsidR="00A76DD6" w:rsidRPr="00A76DD6" w:rsidRDefault="00A76DD6" w:rsidP="00C55836">
            <w:pPr>
              <w:snapToGrid w:val="0"/>
              <w:spacing w:before="40" w:after="4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76DD6">
              <w:rPr>
                <w:rFonts w:ascii="Calibri" w:hAnsi="Calibri" w:cs="Calibri"/>
                <w:bCs/>
                <w:sz w:val="22"/>
                <w:szCs w:val="22"/>
              </w:rPr>
              <w:t>Schuljahr:</w:t>
            </w:r>
          </w:p>
        </w:tc>
        <w:tc>
          <w:tcPr>
            <w:tcW w:w="1716" w:type="dxa"/>
          </w:tcPr>
          <w:p w14:paraId="34E9CA73" w14:textId="601448B5" w:rsidR="00A76DD6" w:rsidRPr="00A76DD6" w:rsidRDefault="00A76DD6" w:rsidP="00C55836">
            <w:pPr>
              <w:snapToGrid w:val="0"/>
              <w:spacing w:before="40" w:after="4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6DD6" w:rsidRPr="00A76DD6" w14:paraId="7D4823E6" w14:textId="77777777" w:rsidTr="00B64113">
        <w:tc>
          <w:tcPr>
            <w:tcW w:w="6471" w:type="dxa"/>
            <w:gridSpan w:val="4"/>
            <w:tcBorders>
              <w:right w:val="single" w:sz="4" w:space="0" w:color="auto"/>
            </w:tcBorders>
          </w:tcPr>
          <w:p w14:paraId="033B1349" w14:textId="7EA819A9" w:rsidR="00A76DD6" w:rsidRPr="00A76DD6" w:rsidRDefault="00D653D5" w:rsidP="00A76DD6">
            <w:pPr>
              <w:snapToGrid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Ausbildungs</w:t>
            </w:r>
            <w:r w:rsidR="00A76DD6" w:rsidRPr="00A76DD6">
              <w:rPr>
                <w:rFonts w:ascii="Calibri" w:hAnsi="Calibri" w:cs="Calibri"/>
                <w:bCs/>
                <w:sz w:val="22"/>
                <w:szCs w:val="22"/>
              </w:rPr>
              <w:t>stelle: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</w:tcBorders>
          </w:tcPr>
          <w:p w14:paraId="0C5F79FD" w14:textId="56C5D69E" w:rsidR="00A76DD6" w:rsidRPr="00A76DD6" w:rsidRDefault="00A76DD6" w:rsidP="00A76DD6">
            <w:pPr>
              <w:snapToGrid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A76DD6">
              <w:rPr>
                <w:rFonts w:ascii="Calibri" w:hAnsi="Calibri" w:cs="Calibri"/>
                <w:bCs/>
                <w:sz w:val="22"/>
                <w:szCs w:val="22"/>
              </w:rPr>
              <w:t>Halbjahr:</w:t>
            </w:r>
          </w:p>
        </w:tc>
        <w:tc>
          <w:tcPr>
            <w:tcW w:w="1716" w:type="dxa"/>
          </w:tcPr>
          <w:p w14:paraId="45D7A7AB" w14:textId="04FFB325" w:rsidR="00A76DD6" w:rsidRPr="00A76DD6" w:rsidRDefault="00A76DD6" w:rsidP="00A76DD6">
            <w:pPr>
              <w:snapToGrid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6DD6" w:rsidRPr="00A76DD6" w14:paraId="312456E1" w14:textId="77777777" w:rsidTr="00B64113">
        <w:tc>
          <w:tcPr>
            <w:tcW w:w="6471" w:type="dxa"/>
            <w:gridSpan w:val="4"/>
            <w:vMerge w:val="restart"/>
            <w:tcBorders>
              <w:right w:val="single" w:sz="4" w:space="0" w:color="auto"/>
            </w:tcBorders>
          </w:tcPr>
          <w:p w14:paraId="69FCF55E" w14:textId="77777777" w:rsidR="00A76DD6" w:rsidRPr="00A76DD6" w:rsidRDefault="00A76DD6" w:rsidP="00A76DD6">
            <w:pPr>
              <w:snapToGrid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</w:tcBorders>
          </w:tcPr>
          <w:p w14:paraId="285E1302" w14:textId="11969613" w:rsidR="00A76DD6" w:rsidRPr="00A76DD6" w:rsidRDefault="00A76DD6" w:rsidP="00A76DD6">
            <w:pPr>
              <w:snapToGrid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A76DD6">
              <w:rPr>
                <w:rFonts w:ascii="Calibri" w:hAnsi="Calibri" w:cs="Calibri"/>
                <w:bCs/>
                <w:sz w:val="22"/>
                <w:szCs w:val="22"/>
              </w:rPr>
              <w:t>Praktikumswoche:</w:t>
            </w:r>
          </w:p>
        </w:tc>
        <w:tc>
          <w:tcPr>
            <w:tcW w:w="1716" w:type="dxa"/>
          </w:tcPr>
          <w:p w14:paraId="3C0BF0DE" w14:textId="77777777" w:rsidR="00A76DD6" w:rsidRPr="00A76DD6" w:rsidRDefault="00A76DD6" w:rsidP="00A76DD6">
            <w:pPr>
              <w:snapToGrid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6DD6" w:rsidRPr="00A76DD6" w14:paraId="7EACA9BE" w14:textId="77777777" w:rsidTr="00B64113">
        <w:tc>
          <w:tcPr>
            <w:tcW w:w="6471" w:type="dxa"/>
            <w:gridSpan w:val="4"/>
            <w:vMerge/>
            <w:tcBorders>
              <w:right w:val="single" w:sz="4" w:space="0" w:color="auto"/>
            </w:tcBorders>
          </w:tcPr>
          <w:p w14:paraId="76BDD3EA" w14:textId="77777777" w:rsidR="00A76DD6" w:rsidRPr="00A76DD6" w:rsidRDefault="00A76DD6" w:rsidP="00A76DD6">
            <w:pPr>
              <w:snapToGrid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</w:tcBorders>
          </w:tcPr>
          <w:p w14:paraId="6B77B25D" w14:textId="593CAEEE" w:rsidR="00A76DD6" w:rsidRPr="00A76DD6" w:rsidRDefault="00A76DD6" w:rsidP="00A76DD6">
            <w:pPr>
              <w:snapToGrid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A76DD6">
              <w:rPr>
                <w:rFonts w:ascii="Calibri" w:hAnsi="Calibri" w:cs="Calibri"/>
                <w:bCs/>
                <w:sz w:val="22"/>
                <w:szCs w:val="22"/>
              </w:rPr>
              <w:t>vom:</w:t>
            </w:r>
          </w:p>
        </w:tc>
        <w:tc>
          <w:tcPr>
            <w:tcW w:w="1716" w:type="dxa"/>
          </w:tcPr>
          <w:p w14:paraId="6A028B73" w14:textId="44116AC5" w:rsidR="00A76DD6" w:rsidRPr="00A76DD6" w:rsidRDefault="00A76DD6" w:rsidP="00A76DD6">
            <w:pPr>
              <w:snapToGrid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A76DD6">
              <w:rPr>
                <w:rFonts w:ascii="Calibri" w:hAnsi="Calibri" w:cs="Calibri"/>
                <w:bCs/>
                <w:sz w:val="22"/>
                <w:szCs w:val="22"/>
              </w:rPr>
              <w:t>bis:</w:t>
            </w:r>
          </w:p>
        </w:tc>
      </w:tr>
      <w:tr w:rsidR="00A76DD6" w:rsidRPr="00A76DD6" w14:paraId="474F3ADE" w14:textId="77777777" w:rsidTr="00B64113">
        <w:tc>
          <w:tcPr>
            <w:tcW w:w="6471" w:type="dxa"/>
            <w:gridSpan w:val="4"/>
            <w:vMerge/>
            <w:tcBorders>
              <w:right w:val="single" w:sz="4" w:space="0" w:color="auto"/>
            </w:tcBorders>
          </w:tcPr>
          <w:p w14:paraId="6C106B0A" w14:textId="77777777" w:rsidR="00A76DD6" w:rsidRPr="00A76DD6" w:rsidRDefault="00A76DD6" w:rsidP="00A76DD6">
            <w:pPr>
              <w:snapToGrid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E750F9" w14:textId="77777777" w:rsidR="00A76DD6" w:rsidRPr="00A76DD6" w:rsidRDefault="00A76DD6" w:rsidP="00A76DD6">
            <w:pPr>
              <w:snapToGrid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6" w:type="dxa"/>
          </w:tcPr>
          <w:p w14:paraId="611A417D" w14:textId="77777777" w:rsidR="00A76DD6" w:rsidRPr="00A76DD6" w:rsidRDefault="00A76DD6" w:rsidP="00A76DD6">
            <w:pPr>
              <w:snapToGrid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5645273" w14:textId="77777777" w:rsidR="00DE61F8" w:rsidRPr="00013EBA" w:rsidRDefault="00DE61F8">
      <w:pPr>
        <w:rPr>
          <w:rFonts w:ascii="Calibri" w:hAnsi="Calibri" w:cs="Calibri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832"/>
        <w:gridCol w:w="3522"/>
        <w:gridCol w:w="2057"/>
        <w:gridCol w:w="1149"/>
        <w:gridCol w:w="17"/>
      </w:tblGrid>
      <w:tr w:rsidR="00DE61F8" w:rsidRPr="005E143E" w14:paraId="6447E395" w14:textId="77777777" w:rsidTr="450200F0">
        <w:trPr>
          <w:gridAfter w:val="1"/>
          <w:wAfter w:w="17" w:type="dxa"/>
        </w:trPr>
        <w:tc>
          <w:tcPr>
            <w:tcW w:w="534" w:type="dxa"/>
            <w:tcBorders>
              <w:bottom w:val="single" w:sz="24" w:space="0" w:color="auto"/>
            </w:tcBorders>
          </w:tcPr>
          <w:p w14:paraId="64BBD773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86" w:type="dxa"/>
            <w:gridSpan w:val="3"/>
            <w:tcBorders>
              <w:bottom w:val="single" w:sz="24" w:space="0" w:color="auto"/>
            </w:tcBorders>
          </w:tcPr>
          <w:p w14:paraId="1545302B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E143E">
              <w:rPr>
                <w:rFonts w:ascii="Calibri" w:hAnsi="Calibri" w:cs="Calibri"/>
                <w:sz w:val="22"/>
                <w:szCs w:val="22"/>
              </w:rPr>
              <w:t xml:space="preserve">Tätigkeiten, </w:t>
            </w:r>
            <w:r w:rsidR="00BD5DCF" w:rsidRPr="005E143E">
              <w:rPr>
                <w:rFonts w:ascii="Calibri" w:hAnsi="Calibri" w:cs="Calibri"/>
                <w:sz w:val="22"/>
                <w:szCs w:val="22"/>
              </w:rPr>
              <w:t xml:space="preserve">Unterweisungen, </w:t>
            </w:r>
            <w:r w:rsidRPr="005E143E">
              <w:rPr>
                <w:rFonts w:ascii="Calibri" w:hAnsi="Calibri" w:cs="Calibri"/>
                <w:sz w:val="22"/>
                <w:szCs w:val="22"/>
              </w:rPr>
              <w:t xml:space="preserve">Exkursionen, </w:t>
            </w:r>
            <w:r w:rsidR="00BD5DCF" w:rsidRPr="005E143E">
              <w:rPr>
                <w:rFonts w:ascii="Calibri" w:hAnsi="Calibri" w:cs="Calibri"/>
                <w:sz w:val="22"/>
                <w:szCs w:val="22"/>
              </w:rPr>
              <w:t>Praxisanleitungen</w:t>
            </w:r>
            <w:r w:rsidRPr="005E143E">
              <w:rPr>
                <w:rFonts w:ascii="Calibri" w:hAnsi="Calibri" w:cs="Calibri"/>
                <w:sz w:val="22"/>
                <w:szCs w:val="22"/>
              </w:rPr>
              <w:t>, Fehlzeiten</w:t>
            </w:r>
            <w:r w:rsidR="00BD5DCF" w:rsidRPr="005E143E">
              <w:rPr>
                <w:rFonts w:ascii="Calibri" w:hAnsi="Calibri" w:cs="Calibri"/>
                <w:sz w:val="22"/>
                <w:szCs w:val="22"/>
              </w:rPr>
              <w:t xml:space="preserve"> etc.</w:t>
            </w:r>
          </w:p>
        </w:tc>
        <w:tc>
          <w:tcPr>
            <w:tcW w:w="1151" w:type="dxa"/>
            <w:tcBorders>
              <w:bottom w:val="single" w:sz="24" w:space="0" w:color="auto"/>
            </w:tcBorders>
          </w:tcPr>
          <w:p w14:paraId="1A55AFD9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E143E">
              <w:rPr>
                <w:rFonts w:ascii="Calibri" w:hAnsi="Calibri" w:cs="Calibri"/>
                <w:b/>
                <w:sz w:val="22"/>
                <w:szCs w:val="22"/>
              </w:rPr>
              <w:t>Std.</w:t>
            </w:r>
          </w:p>
        </w:tc>
      </w:tr>
      <w:tr w:rsidR="00DE61F8" w:rsidRPr="005E143E" w14:paraId="34970DA4" w14:textId="77777777" w:rsidTr="450200F0">
        <w:trPr>
          <w:gridAfter w:val="1"/>
          <w:wAfter w:w="17" w:type="dxa"/>
          <w:trHeight w:val="1761"/>
        </w:trPr>
        <w:tc>
          <w:tcPr>
            <w:tcW w:w="53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btLr"/>
          </w:tcPr>
          <w:p w14:paraId="34F2BD78" w14:textId="77777777" w:rsidR="00DE61F8" w:rsidRPr="005E143E" w:rsidRDefault="00DE61F8" w:rsidP="005E143E">
            <w:pPr>
              <w:snapToGrid w:val="0"/>
              <w:spacing w:before="40" w:after="40"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43E">
              <w:rPr>
                <w:rFonts w:ascii="Calibri" w:hAnsi="Calibri" w:cs="Calibri"/>
                <w:b/>
                <w:sz w:val="22"/>
                <w:szCs w:val="22"/>
              </w:rPr>
              <w:t>Montag</w:t>
            </w:r>
          </w:p>
        </w:tc>
        <w:tc>
          <w:tcPr>
            <w:tcW w:w="8486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7C61F9B" w14:textId="172D2C56" w:rsidR="009C68AB" w:rsidRPr="00322055" w:rsidRDefault="009C68AB" w:rsidP="00322055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0F6513A" w14:textId="100BE705" w:rsidR="004C08A1" w:rsidRPr="005E143E" w:rsidRDefault="004C08A1" w:rsidP="005E143E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1F8" w:rsidRPr="005E143E" w14:paraId="6E685A0A" w14:textId="77777777" w:rsidTr="450200F0">
        <w:trPr>
          <w:gridAfter w:val="1"/>
          <w:wAfter w:w="17" w:type="dxa"/>
          <w:trHeight w:val="1775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21F311E4" w14:textId="77777777" w:rsidR="00DE61F8" w:rsidRPr="005E143E" w:rsidRDefault="00DE61F8" w:rsidP="005E143E">
            <w:pPr>
              <w:snapToGrid w:val="0"/>
              <w:spacing w:before="40" w:after="40"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43E">
              <w:rPr>
                <w:rFonts w:ascii="Calibri" w:hAnsi="Calibri" w:cs="Calibri"/>
                <w:b/>
                <w:sz w:val="22"/>
                <w:szCs w:val="22"/>
              </w:rPr>
              <w:t>Dienstag</w:t>
            </w:r>
          </w:p>
        </w:tc>
        <w:tc>
          <w:tcPr>
            <w:tcW w:w="848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2D764441" w14:textId="7DCED050" w:rsidR="002A2D8F" w:rsidRPr="00322055" w:rsidRDefault="002A2D8F" w:rsidP="00322055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24" w:space="0" w:color="auto"/>
              <w:bottom w:val="single" w:sz="24" w:space="0" w:color="auto"/>
            </w:tcBorders>
          </w:tcPr>
          <w:p w14:paraId="093FC4AA" w14:textId="33AA7359" w:rsidR="004C08A1" w:rsidRPr="005E143E" w:rsidRDefault="004C08A1" w:rsidP="005E143E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1F8" w:rsidRPr="005E143E" w14:paraId="504D5BF7" w14:textId="77777777" w:rsidTr="450200F0">
        <w:trPr>
          <w:gridAfter w:val="1"/>
          <w:wAfter w:w="17" w:type="dxa"/>
          <w:trHeight w:val="1787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345318E3" w14:textId="77777777" w:rsidR="00DE61F8" w:rsidRPr="005E143E" w:rsidRDefault="00DE61F8" w:rsidP="005E143E">
            <w:pPr>
              <w:snapToGrid w:val="0"/>
              <w:spacing w:before="40" w:after="40"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43E">
              <w:rPr>
                <w:rFonts w:ascii="Calibri" w:hAnsi="Calibri" w:cs="Calibri"/>
                <w:b/>
                <w:sz w:val="22"/>
                <w:szCs w:val="22"/>
              </w:rPr>
              <w:t>Mittwoch</w:t>
            </w:r>
          </w:p>
        </w:tc>
        <w:tc>
          <w:tcPr>
            <w:tcW w:w="848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4A05F901" w14:textId="4AC6ADED" w:rsidR="005E143E" w:rsidRPr="00322055" w:rsidRDefault="005E143E" w:rsidP="00322055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24" w:space="0" w:color="auto"/>
              <w:bottom w:val="single" w:sz="24" w:space="0" w:color="auto"/>
            </w:tcBorders>
          </w:tcPr>
          <w:p w14:paraId="2A2B0AE2" w14:textId="650A38C2" w:rsidR="0040208E" w:rsidRPr="005E143E" w:rsidRDefault="0040208E" w:rsidP="005E143E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1F8" w:rsidRPr="005E143E" w14:paraId="2F577E0B" w14:textId="77777777" w:rsidTr="450200F0">
        <w:trPr>
          <w:gridAfter w:val="1"/>
          <w:wAfter w:w="17" w:type="dxa"/>
          <w:trHeight w:val="1771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42CDE0BB" w14:textId="77777777" w:rsidR="00DE61F8" w:rsidRPr="005E143E" w:rsidRDefault="00DE61F8" w:rsidP="005E143E">
            <w:pPr>
              <w:snapToGrid w:val="0"/>
              <w:spacing w:before="40" w:after="40"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43E">
              <w:rPr>
                <w:rFonts w:ascii="Calibri" w:hAnsi="Calibri" w:cs="Calibri"/>
                <w:b/>
                <w:sz w:val="22"/>
                <w:szCs w:val="22"/>
              </w:rPr>
              <w:t>Donnerstag</w:t>
            </w:r>
          </w:p>
        </w:tc>
        <w:tc>
          <w:tcPr>
            <w:tcW w:w="848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3ECCA0C6" w14:textId="734709A5" w:rsidR="005E143E" w:rsidRPr="00322055" w:rsidRDefault="005E143E" w:rsidP="00322055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24" w:space="0" w:color="auto"/>
              <w:bottom w:val="single" w:sz="24" w:space="0" w:color="auto"/>
            </w:tcBorders>
          </w:tcPr>
          <w:p w14:paraId="07A06536" w14:textId="54304537" w:rsidR="002E6EC2" w:rsidRPr="005E143E" w:rsidRDefault="002E6EC2" w:rsidP="005E143E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1F8" w:rsidRPr="005E143E" w14:paraId="2B5D6D7A" w14:textId="77777777" w:rsidTr="450200F0">
        <w:trPr>
          <w:gridAfter w:val="1"/>
          <w:wAfter w:w="17" w:type="dxa"/>
          <w:trHeight w:val="1736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4A8B3307" w14:textId="77777777" w:rsidR="00DE61F8" w:rsidRPr="005E143E" w:rsidRDefault="00DE61F8" w:rsidP="005E143E">
            <w:pPr>
              <w:snapToGrid w:val="0"/>
              <w:spacing w:before="40" w:after="40"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143E">
              <w:rPr>
                <w:rFonts w:ascii="Calibri" w:hAnsi="Calibri" w:cs="Calibri"/>
                <w:b/>
                <w:sz w:val="22"/>
                <w:szCs w:val="22"/>
              </w:rPr>
              <w:t>Freitag</w:t>
            </w:r>
          </w:p>
        </w:tc>
        <w:tc>
          <w:tcPr>
            <w:tcW w:w="848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0A8B666A" w14:textId="0CB90475" w:rsidR="005E143E" w:rsidRPr="00322055" w:rsidRDefault="005E143E" w:rsidP="00322055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24" w:space="0" w:color="auto"/>
              <w:bottom w:val="single" w:sz="24" w:space="0" w:color="auto"/>
            </w:tcBorders>
          </w:tcPr>
          <w:p w14:paraId="0053D6A0" w14:textId="5ADC278B" w:rsidR="004C08A1" w:rsidRPr="005E143E" w:rsidRDefault="004C08A1" w:rsidP="005E143E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1F8" w:rsidRPr="005E143E" w14:paraId="28A890A9" w14:textId="77777777" w:rsidTr="450200F0">
        <w:trPr>
          <w:gridAfter w:val="1"/>
          <w:wAfter w:w="17" w:type="dxa"/>
          <w:trHeight w:val="294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3A3DA163" w14:textId="77777777" w:rsidR="00DE61F8" w:rsidRPr="005E143E" w:rsidRDefault="00DE61F8" w:rsidP="005E143E">
            <w:pPr>
              <w:snapToGrid w:val="0"/>
              <w:spacing w:before="40" w:after="40" w:line="276" w:lineRule="auto"/>
              <w:ind w:left="113" w:right="1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8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69652070" w14:textId="50DA2937" w:rsidR="00DE61F8" w:rsidRPr="005E143E" w:rsidRDefault="00DE61F8" w:rsidP="005E143E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43E">
              <w:rPr>
                <w:rFonts w:ascii="Calibri" w:hAnsi="Calibri" w:cs="Calibri"/>
                <w:b/>
                <w:bCs/>
                <w:sz w:val="22"/>
                <w:szCs w:val="22"/>
              </w:rPr>
              <w:t>Fehltage am:</w:t>
            </w:r>
            <w:r w:rsidR="0082763B" w:rsidRPr="005E14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24" w:space="0" w:color="auto"/>
              <w:bottom w:val="single" w:sz="24" w:space="0" w:color="auto"/>
            </w:tcBorders>
          </w:tcPr>
          <w:p w14:paraId="679A61D8" w14:textId="674A8890" w:rsidR="00DE61F8" w:rsidRPr="005E143E" w:rsidRDefault="00DE61F8" w:rsidP="005E143E">
            <w:pPr>
              <w:snapToGrid w:val="0"/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1F8" w:rsidRPr="005E143E" w14:paraId="704823A3" w14:textId="77777777" w:rsidTr="005E143E">
        <w:trPr>
          <w:cantSplit/>
          <w:trHeight w:val="950"/>
        </w:trPr>
        <w:tc>
          <w:tcPr>
            <w:tcW w:w="3397" w:type="dxa"/>
            <w:gridSpan w:val="2"/>
            <w:tcBorders>
              <w:top w:val="single" w:sz="18" w:space="0" w:color="auto"/>
            </w:tcBorders>
          </w:tcPr>
          <w:p w14:paraId="65C25A2A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C09F4FE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5089827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1" w:type="dxa"/>
          </w:tcPr>
          <w:p w14:paraId="45C1EEF4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BF8D7DD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47E0F3A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3"/>
          </w:tcPr>
          <w:p w14:paraId="031B0B07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F82AEAF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37450B0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1F8" w:rsidRPr="005E143E" w14:paraId="2B5E14C7" w14:textId="77777777" w:rsidTr="005E143E">
        <w:trPr>
          <w:cantSplit/>
          <w:trHeight w:val="352"/>
        </w:trPr>
        <w:tc>
          <w:tcPr>
            <w:tcW w:w="3397" w:type="dxa"/>
            <w:gridSpan w:val="2"/>
          </w:tcPr>
          <w:p w14:paraId="0986DADA" w14:textId="77777777" w:rsidR="00DE61F8" w:rsidRPr="005E143E" w:rsidRDefault="00D80569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E143E">
              <w:rPr>
                <w:rFonts w:ascii="Calibri" w:hAnsi="Calibri" w:cs="Calibri"/>
                <w:sz w:val="22"/>
                <w:szCs w:val="22"/>
              </w:rPr>
              <w:t xml:space="preserve">Datum, </w:t>
            </w:r>
            <w:r w:rsidR="00DE61F8" w:rsidRPr="005E143E">
              <w:rPr>
                <w:rFonts w:ascii="Calibri" w:hAnsi="Calibri" w:cs="Calibri"/>
                <w:sz w:val="22"/>
                <w:szCs w:val="22"/>
              </w:rPr>
              <w:t>Unterschrif</w:t>
            </w:r>
            <w:r w:rsidRPr="005E143E">
              <w:rPr>
                <w:rFonts w:ascii="Calibri" w:hAnsi="Calibri" w:cs="Calibri"/>
                <w:sz w:val="22"/>
                <w:szCs w:val="22"/>
              </w:rPr>
              <w:t>t</w:t>
            </w:r>
            <w:r w:rsidR="00DE61F8" w:rsidRPr="005E143E">
              <w:rPr>
                <w:rFonts w:ascii="Calibri" w:hAnsi="Calibri" w:cs="Calibri"/>
                <w:sz w:val="22"/>
                <w:szCs w:val="22"/>
              </w:rPr>
              <w:t xml:space="preserve"> Schüler/-in</w:t>
            </w:r>
          </w:p>
        </w:tc>
        <w:tc>
          <w:tcPr>
            <w:tcW w:w="3551" w:type="dxa"/>
          </w:tcPr>
          <w:p w14:paraId="65E1CE3C" w14:textId="77777777" w:rsidR="00DE61F8" w:rsidRPr="005E143E" w:rsidRDefault="00DE61F8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E143E">
              <w:rPr>
                <w:rFonts w:ascii="Calibri" w:hAnsi="Calibri" w:cs="Calibri"/>
                <w:sz w:val="22"/>
                <w:szCs w:val="22"/>
              </w:rPr>
              <w:t>Datum</w:t>
            </w:r>
            <w:r w:rsidR="00D80569" w:rsidRPr="005E143E">
              <w:rPr>
                <w:rFonts w:ascii="Calibri" w:hAnsi="Calibri" w:cs="Calibri"/>
                <w:sz w:val="22"/>
                <w:szCs w:val="22"/>
              </w:rPr>
              <w:t>,</w:t>
            </w:r>
            <w:r w:rsidRPr="005E143E">
              <w:rPr>
                <w:rFonts w:ascii="Calibri" w:hAnsi="Calibri" w:cs="Calibri"/>
                <w:sz w:val="22"/>
                <w:szCs w:val="22"/>
              </w:rPr>
              <w:t xml:space="preserve"> Unterschrift Ausbilder/-in</w:t>
            </w:r>
            <w:r w:rsidR="00D80569" w:rsidRPr="005E143E">
              <w:rPr>
                <w:rFonts w:ascii="Calibri" w:hAnsi="Calibri" w:cs="Calibri"/>
                <w:sz w:val="22"/>
                <w:szCs w:val="22"/>
              </w:rPr>
              <w:t xml:space="preserve"> im Betrieb</w:t>
            </w:r>
          </w:p>
        </w:tc>
        <w:tc>
          <w:tcPr>
            <w:tcW w:w="3240" w:type="dxa"/>
            <w:gridSpan w:val="3"/>
          </w:tcPr>
          <w:p w14:paraId="1595B56F" w14:textId="77777777" w:rsidR="00DE61F8" w:rsidRPr="005E143E" w:rsidRDefault="00D80569" w:rsidP="005E143E">
            <w:pPr>
              <w:snapToGrid w:val="0"/>
              <w:spacing w:before="40" w:after="40" w:line="276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E143E">
              <w:rPr>
                <w:rFonts w:ascii="Calibri" w:hAnsi="Calibri" w:cs="Calibri"/>
                <w:sz w:val="22"/>
                <w:szCs w:val="22"/>
              </w:rPr>
              <w:t xml:space="preserve">Datum, </w:t>
            </w:r>
            <w:r w:rsidR="00DE61F8" w:rsidRPr="005E143E">
              <w:rPr>
                <w:rFonts w:ascii="Calibri" w:hAnsi="Calibri" w:cs="Calibri"/>
                <w:sz w:val="22"/>
                <w:szCs w:val="22"/>
              </w:rPr>
              <w:t>Unterschrift Betreu</w:t>
            </w:r>
            <w:r w:rsidRPr="005E143E">
              <w:rPr>
                <w:rFonts w:ascii="Calibri" w:hAnsi="Calibri" w:cs="Calibri"/>
                <w:sz w:val="22"/>
                <w:szCs w:val="22"/>
              </w:rPr>
              <w:t>ungslehrkraft</w:t>
            </w:r>
          </w:p>
        </w:tc>
      </w:tr>
    </w:tbl>
    <w:p w14:paraId="534FEBA3" w14:textId="77777777" w:rsidR="00DE61F8" w:rsidRPr="00531A31" w:rsidRDefault="00DE61F8">
      <w:pPr>
        <w:rPr>
          <w:sz w:val="2"/>
        </w:rPr>
      </w:pPr>
    </w:p>
    <w:sectPr w:rsidR="00DE61F8" w:rsidRPr="00531A31" w:rsidSect="006667ED">
      <w:headerReference w:type="default" r:id="rId7"/>
      <w:pgSz w:w="11906" w:h="16838"/>
      <w:pgMar w:top="527" w:right="992" w:bottom="181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3C94" w14:textId="77777777" w:rsidR="005A41D4" w:rsidRDefault="005A41D4" w:rsidP="003D532C">
      <w:r>
        <w:separator/>
      </w:r>
    </w:p>
  </w:endnote>
  <w:endnote w:type="continuationSeparator" w:id="0">
    <w:p w14:paraId="38CAFB76" w14:textId="77777777" w:rsidR="005A41D4" w:rsidRDefault="005A41D4" w:rsidP="003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CC3E3" w14:textId="77777777" w:rsidR="005A41D4" w:rsidRDefault="005A41D4" w:rsidP="003D532C">
      <w:r>
        <w:separator/>
      </w:r>
    </w:p>
  </w:footnote>
  <w:footnote w:type="continuationSeparator" w:id="0">
    <w:p w14:paraId="7278BC2B" w14:textId="77777777" w:rsidR="005A41D4" w:rsidRDefault="005A41D4" w:rsidP="003D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Look w:val="04A0" w:firstRow="1" w:lastRow="0" w:firstColumn="1" w:lastColumn="0" w:noHBand="0" w:noVBand="1"/>
    </w:tblPr>
    <w:tblGrid>
      <w:gridCol w:w="2591"/>
      <w:gridCol w:w="4922"/>
      <w:gridCol w:w="2552"/>
    </w:tblGrid>
    <w:tr w:rsidR="006667ED" w:rsidRPr="007C464B" w14:paraId="36FF87E5" w14:textId="77777777" w:rsidTr="006667ED">
      <w:trPr>
        <w:trHeight w:val="988"/>
        <w:jc w:val="center"/>
      </w:trPr>
      <w:tc>
        <w:tcPr>
          <w:tcW w:w="2591" w:type="dxa"/>
          <w:shd w:val="clear" w:color="auto" w:fill="auto"/>
          <w:vAlign w:val="center"/>
        </w:tcPr>
        <w:p w14:paraId="21608B9C" w14:textId="77777777" w:rsidR="006667ED" w:rsidRPr="007C464B" w:rsidRDefault="006667ED" w:rsidP="006667ED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bidi="th-TH"/>
            </w:rPr>
            <w:drawing>
              <wp:inline distT="0" distB="0" distL="0" distR="0" wp14:anchorId="040D325D" wp14:editId="0951D462">
                <wp:extent cx="1419225" cy="647700"/>
                <wp:effectExtent l="0" t="0" r="9525" b="0"/>
                <wp:docPr id="5" name="Bild 1" descr="Logo blau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lau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2" w:type="dxa"/>
          <w:shd w:val="clear" w:color="auto" w:fill="auto"/>
          <w:vAlign w:val="center"/>
        </w:tcPr>
        <w:p w14:paraId="0FD8A835" w14:textId="77777777" w:rsidR="006667ED" w:rsidRPr="00964971" w:rsidRDefault="006667ED" w:rsidP="006667ED">
          <w:pPr>
            <w:pStyle w:val="Textkrper"/>
            <w:tabs>
              <w:tab w:val="right" w:pos="9072"/>
            </w:tabs>
            <w:ind w:right="72"/>
            <w:jc w:val="center"/>
            <w:rPr>
              <w:rFonts w:ascii="Calibri" w:hAnsi="Calibri"/>
              <w:b w:val="0"/>
              <w:bCs w:val="0"/>
              <w:sz w:val="20"/>
              <w:szCs w:val="20"/>
            </w:rPr>
          </w:pPr>
          <w:r w:rsidRPr="00964971">
            <w:rPr>
              <w:rFonts w:ascii="Calibri" w:hAnsi="Calibri"/>
              <w:b w:val="0"/>
              <w:bCs w:val="0"/>
              <w:sz w:val="20"/>
              <w:szCs w:val="20"/>
            </w:rPr>
            <w:t>Therese-von-Bayern-Schule</w:t>
          </w:r>
        </w:p>
        <w:p w14:paraId="05B9A624" w14:textId="374A3C66" w:rsidR="006667ED" w:rsidRPr="00964971" w:rsidRDefault="006667ED" w:rsidP="006667ED">
          <w:pPr>
            <w:pStyle w:val="Textkrper"/>
            <w:tabs>
              <w:tab w:val="left" w:pos="8789"/>
            </w:tabs>
            <w:ind w:right="72"/>
            <w:jc w:val="center"/>
            <w:rPr>
              <w:rFonts w:ascii="Calibri" w:hAnsi="Calibri"/>
              <w:b w:val="0"/>
              <w:bCs w:val="0"/>
              <w:sz w:val="20"/>
              <w:szCs w:val="20"/>
            </w:rPr>
          </w:pPr>
          <w:r w:rsidRPr="00964971">
            <w:rPr>
              <w:rFonts w:ascii="Calibri" w:hAnsi="Calibri"/>
              <w:b w:val="0"/>
              <w:bCs w:val="0"/>
              <w:sz w:val="20"/>
              <w:szCs w:val="20"/>
            </w:rPr>
            <w:t>Staatliche FOSBOS Wirtschaft</w:t>
          </w:r>
        </w:p>
        <w:p w14:paraId="0773D453" w14:textId="12C425D3" w:rsidR="006667ED" w:rsidRPr="00964971" w:rsidRDefault="006667ED" w:rsidP="00964971">
          <w:pPr>
            <w:pStyle w:val="Textkrper"/>
            <w:tabs>
              <w:tab w:val="left" w:pos="8789"/>
            </w:tabs>
            <w:ind w:right="72"/>
            <w:jc w:val="center"/>
            <w:rPr>
              <w:rFonts w:ascii="Calibri" w:hAnsi="Calibri"/>
              <w:b w:val="0"/>
              <w:bCs w:val="0"/>
              <w:sz w:val="21"/>
              <w:szCs w:val="21"/>
            </w:rPr>
          </w:pPr>
          <w:r w:rsidRPr="00964971">
            <w:rPr>
              <w:rFonts w:ascii="Calibri" w:hAnsi="Calibri"/>
              <w:b w:val="0"/>
              <w:bCs w:val="0"/>
              <w:sz w:val="20"/>
              <w:szCs w:val="20"/>
            </w:rPr>
            <w:t>Fachoberschule und Berufsoberschule</w:t>
          </w:r>
          <w:r w:rsidR="00964971" w:rsidRPr="00964971">
            <w:rPr>
              <w:rFonts w:ascii="Calibri" w:hAnsi="Calibri"/>
              <w:b w:val="0"/>
              <w:bCs w:val="0"/>
              <w:sz w:val="20"/>
              <w:szCs w:val="20"/>
            </w:rPr>
            <w:t xml:space="preserve"> </w:t>
          </w:r>
          <w:r w:rsidRPr="00964971">
            <w:rPr>
              <w:rFonts w:ascii="Calibri" w:hAnsi="Calibri"/>
              <w:b w:val="0"/>
              <w:bCs w:val="0"/>
              <w:sz w:val="20"/>
              <w:szCs w:val="20"/>
            </w:rPr>
            <w:t>München</w:t>
          </w:r>
        </w:p>
      </w:tc>
      <w:tc>
        <w:tcPr>
          <w:tcW w:w="2552" w:type="dxa"/>
          <w:shd w:val="clear" w:color="auto" w:fill="auto"/>
          <w:vAlign w:val="center"/>
        </w:tcPr>
        <w:p w14:paraId="01A5216A" w14:textId="77777777" w:rsidR="006667ED" w:rsidRPr="007C464B" w:rsidRDefault="006667ED" w:rsidP="006667ED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b/>
              <w:bCs/>
              <w:noProof/>
              <w:lang w:bidi="th-TH"/>
            </w:rPr>
            <w:drawing>
              <wp:inline distT="0" distB="0" distL="0" distR="0" wp14:anchorId="234D68BA" wp14:editId="6BB77917">
                <wp:extent cx="1438275" cy="476250"/>
                <wp:effectExtent l="0" t="0" r="9525" b="0"/>
                <wp:docPr id="6" name="Bild 2" descr="Logo weiss ohne Claim_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weiss ohne Claim_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38196A" w14:textId="77777777" w:rsidR="003D532C" w:rsidRPr="003D532C" w:rsidRDefault="003D532C" w:rsidP="003D532C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2175"/>
    <w:multiLevelType w:val="hybridMultilevel"/>
    <w:tmpl w:val="171AA666"/>
    <w:lvl w:ilvl="0" w:tplc="49FC9BF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025AE2"/>
    <w:multiLevelType w:val="hybridMultilevel"/>
    <w:tmpl w:val="9878A9DA"/>
    <w:lvl w:ilvl="0" w:tplc="1BE81BB6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E93325"/>
    <w:multiLevelType w:val="hybridMultilevel"/>
    <w:tmpl w:val="EF4850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3F26F2"/>
    <w:multiLevelType w:val="hybridMultilevel"/>
    <w:tmpl w:val="79005180"/>
    <w:lvl w:ilvl="0" w:tplc="B8FABC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77"/>
    <w:rsid w:val="00013EBA"/>
    <w:rsid w:val="00043708"/>
    <w:rsid w:val="0006595A"/>
    <w:rsid w:val="0006770F"/>
    <w:rsid w:val="00152A86"/>
    <w:rsid w:val="0016185F"/>
    <w:rsid w:val="00174083"/>
    <w:rsid w:val="00203877"/>
    <w:rsid w:val="002A2D8F"/>
    <w:rsid w:val="002B2B11"/>
    <w:rsid w:val="002D17B3"/>
    <w:rsid w:val="002D2D12"/>
    <w:rsid w:val="002E6EC2"/>
    <w:rsid w:val="00311733"/>
    <w:rsid w:val="00322055"/>
    <w:rsid w:val="003A38AD"/>
    <w:rsid w:val="003B4E5E"/>
    <w:rsid w:val="003C617D"/>
    <w:rsid w:val="003D532C"/>
    <w:rsid w:val="0040208E"/>
    <w:rsid w:val="00443A31"/>
    <w:rsid w:val="004C08A1"/>
    <w:rsid w:val="005006A6"/>
    <w:rsid w:val="005062BF"/>
    <w:rsid w:val="00514E9C"/>
    <w:rsid w:val="00531A31"/>
    <w:rsid w:val="00552AA6"/>
    <w:rsid w:val="005577F2"/>
    <w:rsid w:val="005A41D4"/>
    <w:rsid w:val="005E13C6"/>
    <w:rsid w:val="005E143E"/>
    <w:rsid w:val="00614655"/>
    <w:rsid w:val="00635634"/>
    <w:rsid w:val="006667ED"/>
    <w:rsid w:val="00683E57"/>
    <w:rsid w:val="00692411"/>
    <w:rsid w:val="006C5C88"/>
    <w:rsid w:val="007008A4"/>
    <w:rsid w:val="007F6151"/>
    <w:rsid w:val="008212BA"/>
    <w:rsid w:val="0082763B"/>
    <w:rsid w:val="0084079C"/>
    <w:rsid w:val="00891A5D"/>
    <w:rsid w:val="0089788B"/>
    <w:rsid w:val="008B5ED0"/>
    <w:rsid w:val="008C2558"/>
    <w:rsid w:val="008F394A"/>
    <w:rsid w:val="00900D32"/>
    <w:rsid w:val="00936F88"/>
    <w:rsid w:val="00964971"/>
    <w:rsid w:val="009C68AB"/>
    <w:rsid w:val="00A76DD6"/>
    <w:rsid w:val="00AA6553"/>
    <w:rsid w:val="00B64113"/>
    <w:rsid w:val="00B64BFA"/>
    <w:rsid w:val="00BA3F1B"/>
    <w:rsid w:val="00BD2891"/>
    <w:rsid w:val="00BD5DCF"/>
    <w:rsid w:val="00BF646C"/>
    <w:rsid w:val="00C06CF2"/>
    <w:rsid w:val="00C55836"/>
    <w:rsid w:val="00C569D7"/>
    <w:rsid w:val="00C641F2"/>
    <w:rsid w:val="00CE2F81"/>
    <w:rsid w:val="00CF766C"/>
    <w:rsid w:val="00D1729C"/>
    <w:rsid w:val="00D51A5F"/>
    <w:rsid w:val="00D53D55"/>
    <w:rsid w:val="00D653D5"/>
    <w:rsid w:val="00D80569"/>
    <w:rsid w:val="00D9290B"/>
    <w:rsid w:val="00DB3FCD"/>
    <w:rsid w:val="00DE61F8"/>
    <w:rsid w:val="00E344FD"/>
    <w:rsid w:val="00E80ED7"/>
    <w:rsid w:val="00EF281C"/>
    <w:rsid w:val="00EF3669"/>
    <w:rsid w:val="00F00C3D"/>
    <w:rsid w:val="00FF70C2"/>
    <w:rsid w:val="43F70ED9"/>
    <w:rsid w:val="4502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7AB01A"/>
  <w15:chartTrackingRefBased/>
  <w15:docId w15:val="{F0E48B16-9339-4FA8-891C-E3CC85E5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D53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32C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D53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32C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08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7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367</Characters>
  <Application>Microsoft Office Word</Application>
  <DocSecurity>0</DocSecurity>
  <Lines>3</Lines>
  <Paragraphs>1</Paragraphs>
  <ScaleCrop>false</ScaleCrop>
  <Company>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Wochenbericht</dc:title>
  <dc:subject/>
  <dc:creator>Gabriele Hörbrand</dc:creator>
  <cp:keywords/>
  <cp:lastModifiedBy>Gabriele Hoerbrand</cp:lastModifiedBy>
  <cp:revision>2</cp:revision>
  <cp:lastPrinted>2009-07-20T10:28:00Z</cp:lastPrinted>
  <dcterms:created xsi:type="dcterms:W3CDTF">2023-09-24T11:01:00Z</dcterms:created>
  <dcterms:modified xsi:type="dcterms:W3CDTF">2023-09-24T11:01:00Z</dcterms:modified>
</cp:coreProperties>
</file>